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16E" w:rsidRDefault="00944836" w:rsidP="00944836">
      <w:pPr>
        <w:jc w:val="center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</w:rPr>
      </w:pPr>
      <w:r w:rsidRPr="00944836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</w:rPr>
        <w:t>ОБЩЕСТВЕННЫЕ ФИНАНС</w:t>
      </w:r>
      <w:r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</w:rPr>
        <w:br/>
        <w:t>В ЖИЗНИ СОВРЕМЕННОГО ЧЕЛОВЕКА.</w:t>
      </w:r>
    </w:p>
    <w:p w:rsidR="00944836" w:rsidRDefault="00944836" w:rsidP="00944836">
      <w:pPr>
        <w:jc w:val="center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</w:rPr>
        <w:t>6-8 классы</w:t>
      </w:r>
    </w:p>
    <w:p w:rsidR="00944836" w:rsidRDefault="00944836" w:rsidP="00944836">
      <w:pPr>
        <w:rPr>
          <w:noProof/>
          <w:lang w:eastAsia="ru-RU"/>
        </w:rPr>
      </w:pPr>
      <w:r w:rsidRPr="009448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66975" cy="3276450"/>
            <wp:effectExtent l="0" t="0" r="0" b="635"/>
            <wp:docPr id="1" name="Рисунок 1" descr="C:\Users\User\Desktop\фин грам\IMG_20240212_142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ин грам\IMG_20240212_1429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980" cy="3292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2448709" cy="3252191"/>
            <wp:effectExtent l="0" t="0" r="8890" b="5715"/>
            <wp:docPr id="2" name="Рисунок 2" descr="C:\Users\User\AppData\Local\Microsoft\Windows\INetCache\Content.Word\IMG_20240212_143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INetCache\Content.Word\IMG_20240212_1435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255" cy="3283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</w:p>
    <w:p w:rsidR="00944836" w:rsidRDefault="00944836" w:rsidP="00944836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2E778CE" wp14:editId="551225AA">
            <wp:extent cx="2457450" cy="3263798"/>
            <wp:effectExtent l="0" t="0" r="0" b="0"/>
            <wp:docPr id="3" name="Рисунок 3" descr="C:\Users\User\AppData\Local\Microsoft\Windows\INetCache\Content.Word\IMG_20240212_143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IMG_20240212_1435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5" cy="327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5720E4B0" wp14:editId="23F2108D">
            <wp:extent cx="2419350" cy="3213198"/>
            <wp:effectExtent l="0" t="0" r="0" b="6350"/>
            <wp:docPr id="4" name="Рисунок 4" descr="C:\Users\User\AppData\Local\Microsoft\Windows\INetCache\Content.Word\IMG_20240212_143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INetCache\Content.Word\IMG_20240212_1435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030" cy="322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836" w:rsidRDefault="00944836" w:rsidP="0094483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457450" cy="3263800"/>
            <wp:effectExtent l="0" t="0" r="0" b="0"/>
            <wp:docPr id="5" name="Рисунок 5" descr="C:\Users\User\AppData\Local\Microsoft\Windows\INetCache\Content.Word\IMG_20240212_144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INetCache\Content.Word\IMG_20240212_1440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737" cy="3277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BA1A585" wp14:editId="0357D824">
            <wp:extent cx="2509161" cy="3332480"/>
            <wp:effectExtent l="0" t="0" r="5715" b="1270"/>
            <wp:docPr id="6" name="Рисунок 6" descr="C:\Users\User\AppData\Local\Microsoft\Windows\INetCache\Content.Word\IMG_20240212_144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INetCache\Content.Word\IMG_20240212_1440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032" cy="3344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836" w:rsidRDefault="00944836" w:rsidP="00944836">
      <w:pPr>
        <w:rPr>
          <w:rFonts w:ascii="Times New Roman" w:hAnsi="Times New Roman" w:cs="Times New Roman"/>
          <w:sz w:val="28"/>
          <w:szCs w:val="28"/>
        </w:rPr>
      </w:pPr>
    </w:p>
    <w:p w:rsidR="00944836" w:rsidRPr="00944836" w:rsidRDefault="00944836" w:rsidP="00944836">
      <w:pPr>
        <w:rPr>
          <w:rFonts w:ascii="Times New Roman" w:hAnsi="Times New Roman" w:cs="Times New Roman"/>
          <w:sz w:val="28"/>
          <w:szCs w:val="28"/>
        </w:rPr>
      </w:pPr>
    </w:p>
    <w:sectPr w:rsidR="00944836" w:rsidRPr="00944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DDA"/>
    <w:rsid w:val="001C216E"/>
    <w:rsid w:val="00944836"/>
    <w:rsid w:val="00EC1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FB0707-5244-4EA6-BC53-4B5284CAA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2024-02-13T00:50:00Z</dcterms:created>
  <dcterms:modified xsi:type="dcterms:W3CDTF">2024-02-13T01:00:00Z</dcterms:modified>
</cp:coreProperties>
</file>