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25E" w:rsidRDefault="002B67DE" w:rsidP="007B525E">
      <w:pPr>
        <w:jc w:val="center"/>
      </w:pPr>
      <w:r>
        <w:t>Би</w:t>
      </w:r>
      <w:r w:rsidR="007B525E">
        <w:t>б</w:t>
      </w:r>
      <w:r>
        <w:t>лиотекарем школьной библи</w:t>
      </w:r>
      <w:r w:rsidR="007B525E">
        <w:t>отеки была оформлена выставка</w:t>
      </w:r>
    </w:p>
    <w:p w:rsidR="002B67DE" w:rsidRDefault="007B525E" w:rsidP="007B525E">
      <w:pPr>
        <w:jc w:val="center"/>
      </w:pPr>
      <w:r>
        <w:t xml:space="preserve"> «С</w:t>
      </w:r>
      <w:r w:rsidR="002B67DE">
        <w:t>казка ложь, да в ней намек…».</w:t>
      </w:r>
    </w:p>
    <w:p w:rsidR="002B67DE" w:rsidRDefault="002B67DE" w:rsidP="002B67DE">
      <w:r>
        <w:rPr>
          <w:noProof/>
        </w:rPr>
        <w:drawing>
          <wp:inline distT="0" distB="0" distL="0" distR="0">
            <wp:extent cx="5940425" cy="4455319"/>
            <wp:effectExtent l="0" t="0" r="3175" b="2540"/>
            <wp:docPr id="1" name="Рисунок 1" descr="C:\Users\Елена\Desktop\метод. копилка 2021\20220310_1103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метод. копилка 2021\20220310_11034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67DE" w:rsidRDefault="002B67DE" w:rsidP="002B67DE"/>
    <w:p w:rsidR="002B67DE" w:rsidRDefault="002B67DE" w:rsidP="002B67DE"/>
    <w:p w:rsidR="002B67DE" w:rsidRDefault="002B67DE" w:rsidP="002B67DE"/>
    <w:p w:rsidR="002B67DE" w:rsidRDefault="002B67DE" w:rsidP="002B67DE"/>
    <w:p w:rsidR="002B67DE" w:rsidRDefault="002B67DE" w:rsidP="002B67DE"/>
    <w:p w:rsidR="002B67DE" w:rsidRDefault="002B67DE" w:rsidP="002B67DE"/>
    <w:p w:rsidR="002B67DE" w:rsidRDefault="002B67DE" w:rsidP="002B67DE"/>
    <w:p w:rsidR="002B67DE" w:rsidRDefault="002B67DE" w:rsidP="002B67DE"/>
    <w:p w:rsidR="002B67DE" w:rsidRDefault="002B67DE" w:rsidP="002B67DE"/>
    <w:p w:rsidR="002B67DE" w:rsidRDefault="002B67DE" w:rsidP="002B67DE"/>
    <w:p w:rsidR="002B67DE" w:rsidRDefault="002B67DE" w:rsidP="002B67DE"/>
    <w:p w:rsidR="002B67DE" w:rsidRDefault="002B67DE" w:rsidP="002B67DE"/>
    <w:p w:rsidR="002B67DE" w:rsidRDefault="002B67DE" w:rsidP="002B67DE"/>
    <w:p w:rsidR="002B67DE" w:rsidRDefault="002B67DE" w:rsidP="002B67DE"/>
    <w:p w:rsidR="002B67DE" w:rsidRDefault="002B67DE" w:rsidP="002B67DE"/>
    <w:p w:rsidR="002B67DE" w:rsidRDefault="002B67DE" w:rsidP="002B67DE"/>
    <w:p w:rsidR="002B67DE" w:rsidRDefault="002B67DE" w:rsidP="002B67DE"/>
    <w:p w:rsidR="002B67DE" w:rsidRDefault="002B67DE" w:rsidP="002B67DE"/>
    <w:p w:rsidR="002B67DE" w:rsidRDefault="002B67DE" w:rsidP="002B67DE"/>
    <w:p w:rsidR="002B67DE" w:rsidRDefault="002B67DE" w:rsidP="002B67DE"/>
    <w:p w:rsidR="002B67DE" w:rsidRDefault="002B67DE" w:rsidP="002B67DE"/>
    <w:p w:rsidR="002B67DE" w:rsidRDefault="002B67DE" w:rsidP="002B67DE"/>
    <w:p w:rsidR="002B67DE" w:rsidRDefault="002B67DE" w:rsidP="002B67DE"/>
    <w:p w:rsidR="002B67DE" w:rsidRDefault="002B67DE" w:rsidP="002B67DE"/>
    <w:p w:rsidR="002B67DE" w:rsidRDefault="002B67DE" w:rsidP="002B67DE"/>
    <w:p w:rsidR="002B67DE" w:rsidRDefault="002B67DE" w:rsidP="002B67DE"/>
    <w:p w:rsidR="002B67DE" w:rsidRDefault="002B67DE" w:rsidP="007B525E">
      <w:pPr>
        <w:jc w:val="center"/>
      </w:pPr>
      <w:r>
        <w:t>Также была оформлена выставка «Книги-юбиляры 2022 года»</w:t>
      </w:r>
    </w:p>
    <w:p w:rsidR="002B67DE" w:rsidRDefault="002B67DE" w:rsidP="002B67DE">
      <w:r>
        <w:rPr>
          <w:noProof/>
        </w:rPr>
        <w:drawing>
          <wp:inline distT="0" distB="0" distL="0" distR="0">
            <wp:extent cx="5940425" cy="7920567"/>
            <wp:effectExtent l="0" t="0" r="3175" b="4445"/>
            <wp:docPr id="2" name="Рисунок 2" descr="C:\Users\Елена\Desktop\метод. копилка 2021\20220310_110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\Desktop\метод. копилка 2021\20220310_1103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67DE" w:rsidRDefault="002B67DE" w:rsidP="002B67DE"/>
    <w:p w:rsidR="002B67DE" w:rsidRDefault="002B67DE" w:rsidP="002B67DE"/>
    <w:p w:rsidR="002B67DE" w:rsidRDefault="002B67DE" w:rsidP="002B67DE"/>
    <w:p w:rsidR="002B67DE" w:rsidRDefault="002B67DE" w:rsidP="002B67DE"/>
    <w:p w:rsidR="002B67DE" w:rsidRDefault="002B67DE" w:rsidP="002B67DE"/>
    <w:p w:rsidR="002B67DE" w:rsidRDefault="002B67DE" w:rsidP="002B67DE"/>
    <w:p w:rsidR="002B67DE" w:rsidRDefault="002B67DE" w:rsidP="002B67DE">
      <w:r>
        <w:t>К 140-летию Корнея Чуковского в школе для детей была оформлена выставка</w:t>
      </w:r>
    </w:p>
    <w:p w:rsidR="002B67DE" w:rsidRDefault="002B67DE" w:rsidP="002B67DE">
      <w:r>
        <w:rPr>
          <w:noProof/>
        </w:rPr>
        <w:drawing>
          <wp:inline distT="0" distB="0" distL="0" distR="0">
            <wp:extent cx="5940425" cy="7920567"/>
            <wp:effectExtent l="0" t="0" r="3175" b="4445"/>
            <wp:docPr id="3" name="Рисунок 3" descr="C:\Users\Елена\AppData\Local\Microsoft\Windows\Temporary Internet Files\Content.Word\20220318_123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AppData\Local\Microsoft\Windows\Temporary Internet Files\Content.Word\20220318_12354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67DE" w:rsidRDefault="002B67DE" w:rsidP="002B67DE"/>
    <w:p w:rsidR="002B67DE" w:rsidRDefault="002B67DE" w:rsidP="002B67DE">
      <w:r>
        <w:rPr>
          <w:noProof/>
        </w:rPr>
        <w:lastRenderedPageBreak/>
        <w:drawing>
          <wp:inline distT="0" distB="0" distL="0" distR="0">
            <wp:extent cx="6198803" cy="3244132"/>
            <wp:effectExtent l="0" t="0" r="0" b="0"/>
            <wp:docPr id="6" name="Рисунок 6" descr="C:\Users\Елена\Desktop\метод. копилка 2021\IMG-20220321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Елена\Desktop\метод. копилка 2021\IMG-20220321-WA001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4697" cy="3241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67DE" w:rsidRDefault="002B67DE" w:rsidP="002B67DE"/>
    <w:p w:rsidR="002B67DE" w:rsidRDefault="002B67DE" w:rsidP="002B67DE"/>
    <w:p w:rsidR="002B67DE" w:rsidRDefault="002B67DE" w:rsidP="002B67DE"/>
    <w:p w:rsidR="002B67DE" w:rsidRDefault="002B67DE" w:rsidP="002B67DE"/>
    <w:p w:rsidR="002B67DE" w:rsidRDefault="002B67DE" w:rsidP="002B67DE"/>
    <w:p w:rsidR="002B67DE" w:rsidRDefault="002B67DE" w:rsidP="002B67DE"/>
    <w:p w:rsidR="002B67DE" w:rsidRDefault="002B67DE" w:rsidP="002B67DE"/>
    <w:p w:rsidR="002B67DE" w:rsidRDefault="002B67DE" w:rsidP="002B67DE"/>
    <w:p w:rsidR="002B67DE" w:rsidRDefault="002B67DE" w:rsidP="002B67DE"/>
    <w:p w:rsidR="002B67DE" w:rsidRDefault="002B67DE" w:rsidP="002B67DE"/>
    <w:p w:rsidR="002B67DE" w:rsidRDefault="002B67DE" w:rsidP="002B67DE"/>
    <w:p w:rsidR="002B67DE" w:rsidRDefault="002B67DE" w:rsidP="002B67DE"/>
    <w:p w:rsidR="002B67DE" w:rsidRDefault="002B67DE" w:rsidP="002B67DE"/>
    <w:p w:rsidR="002B67DE" w:rsidRDefault="002B67DE" w:rsidP="002B67DE"/>
    <w:p w:rsidR="002B67DE" w:rsidRDefault="002B67DE" w:rsidP="002B67DE"/>
    <w:p w:rsidR="002B67DE" w:rsidRDefault="002B67DE" w:rsidP="002B67DE"/>
    <w:p w:rsidR="002B67DE" w:rsidRDefault="002B67DE" w:rsidP="002B67DE"/>
    <w:p w:rsidR="002B67DE" w:rsidRDefault="002B67DE" w:rsidP="002B67DE"/>
    <w:p w:rsidR="002B67DE" w:rsidRDefault="002B67DE" w:rsidP="002B67DE"/>
    <w:p w:rsidR="002B67DE" w:rsidRDefault="002B67DE" w:rsidP="002B67DE"/>
    <w:p w:rsidR="002B67DE" w:rsidRDefault="002B67DE" w:rsidP="002B67DE"/>
    <w:p w:rsidR="002B67DE" w:rsidRDefault="002B67DE" w:rsidP="002B67DE"/>
    <w:p w:rsidR="002B67DE" w:rsidRDefault="002B67DE" w:rsidP="002B67DE"/>
    <w:p w:rsidR="002B67DE" w:rsidRDefault="002B67DE" w:rsidP="002B67DE"/>
    <w:p w:rsidR="002B67DE" w:rsidRDefault="002B67DE" w:rsidP="002B67DE"/>
    <w:p w:rsidR="002B67DE" w:rsidRDefault="002B67DE" w:rsidP="002B67DE"/>
    <w:p w:rsidR="002B67DE" w:rsidRDefault="002B67DE" w:rsidP="002B67DE"/>
    <w:p w:rsidR="002B67DE" w:rsidRDefault="002B67DE" w:rsidP="002B67DE"/>
    <w:p w:rsidR="002B67DE" w:rsidRDefault="002B67DE" w:rsidP="002B67DE"/>
    <w:p w:rsidR="002B67DE" w:rsidRDefault="002B67DE" w:rsidP="002B67DE"/>
    <w:p w:rsidR="002B67DE" w:rsidRDefault="002B67DE" w:rsidP="002B67DE"/>
    <w:p w:rsidR="002B67DE" w:rsidRDefault="002B67DE" w:rsidP="002B67DE"/>
    <w:p w:rsidR="002B67DE" w:rsidRDefault="002B67DE" w:rsidP="002B67DE">
      <w:r>
        <w:lastRenderedPageBreak/>
        <w:t>Дети с большим удовольствием вновь прочитывали и рассматривали книги. В связи с юбилеев Чуковского был проведен конкурс рисунков между 1-4 классами по сказкам Корнея Чуковского «В книжном мире чародея-дедушки Корнея».</w:t>
      </w:r>
    </w:p>
    <w:p w:rsidR="002B67DE" w:rsidRDefault="002B67DE" w:rsidP="002B67DE"/>
    <w:p w:rsidR="002B67DE" w:rsidRDefault="002B67DE" w:rsidP="002B67DE">
      <w:r>
        <w:rPr>
          <w:noProof/>
        </w:rPr>
        <w:drawing>
          <wp:inline distT="0" distB="0" distL="0" distR="0">
            <wp:extent cx="5940425" cy="7920567"/>
            <wp:effectExtent l="0" t="0" r="3175" b="4445"/>
            <wp:docPr id="4" name="Рисунок 4" descr="C:\Users\Елена\AppData\Local\Microsoft\Windows\Temporary Internet Files\Content.Word\20220321_124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лена\AppData\Local\Microsoft\Windows\Temporary Internet Files\Content.Word\20220321_12445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7014" w:rsidRDefault="00797014" w:rsidP="00797014"/>
    <w:p w:rsidR="002B67DE" w:rsidRDefault="002B67DE" w:rsidP="002B67DE">
      <w:r>
        <w:rPr>
          <w:noProof/>
        </w:rPr>
        <w:lastRenderedPageBreak/>
        <w:drawing>
          <wp:inline distT="0" distB="0" distL="0" distR="0">
            <wp:extent cx="5940425" cy="4452844"/>
            <wp:effectExtent l="0" t="0" r="3175" b="5080"/>
            <wp:docPr id="7" name="Рисунок 7" descr="C:\Users\Елена\Desktop\метод. копилка 2021\IMG-20220322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Елена\Desktop\метод. копилка 2021\IMG-20220322-WA000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2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67DE" w:rsidRDefault="002B67DE" w:rsidP="002B67DE">
      <w:r>
        <w:rPr>
          <w:noProof/>
        </w:rPr>
        <w:drawing>
          <wp:inline distT="0" distB="0" distL="0" distR="0">
            <wp:extent cx="5940425" cy="4455319"/>
            <wp:effectExtent l="0" t="0" r="3175" b="2540"/>
            <wp:docPr id="5" name="Рисунок 5" descr="C:\Users\Елена\AppData\Local\Microsoft\Windows\Temporary Internet Files\Content.Word\20220325_1244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Елена\AppData\Local\Microsoft\Windows\Temporary Internet Files\Content.Word\20220325_12445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67DE" w:rsidRDefault="002B67DE" w:rsidP="002B67DE"/>
    <w:p w:rsidR="002B67DE" w:rsidRDefault="002B67DE" w:rsidP="002B67DE">
      <w:r>
        <w:rPr>
          <w:noProof/>
        </w:rPr>
        <w:lastRenderedPageBreak/>
        <w:drawing>
          <wp:inline distT="0" distB="0" distL="0" distR="0">
            <wp:extent cx="5940425" cy="4452844"/>
            <wp:effectExtent l="0" t="0" r="3175" b="5080"/>
            <wp:docPr id="8" name="Рисунок 8" descr="C:\Users\Елена\Desktop\метод. копилка 2021\IMG-20220322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Елена\Desktop\метод. копилка 2021\IMG-20220322-WA0004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2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67DE" w:rsidRDefault="002B67DE" w:rsidP="002B67DE">
      <w:r>
        <w:rPr>
          <w:noProof/>
        </w:rPr>
        <w:drawing>
          <wp:inline distT="0" distB="0" distL="0" distR="0">
            <wp:extent cx="5940425" cy="4452844"/>
            <wp:effectExtent l="0" t="0" r="3175" b="5080"/>
            <wp:docPr id="9" name="Рисунок 9" descr="C:\Users\Елена\Desktop\метод. копилка 2021\IMG-20220322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Елена\Desktop\метод. копилка 2021\IMG-20220322-WA0008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2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67DE" w:rsidRDefault="002B67DE" w:rsidP="002B67DE"/>
    <w:p w:rsidR="002B67DE" w:rsidRDefault="002B67DE" w:rsidP="002B67DE">
      <w:r>
        <w:lastRenderedPageBreak/>
        <w:t>21 марта к  Всемирному Дню поэзии с учащимися было проведено чтение-обсуждение вслух стихов.</w:t>
      </w:r>
    </w:p>
    <w:p w:rsidR="002B67DE" w:rsidRDefault="002B67DE" w:rsidP="002B67DE">
      <w:r>
        <w:rPr>
          <w:noProof/>
        </w:rPr>
        <w:drawing>
          <wp:inline distT="0" distB="0" distL="0" distR="0">
            <wp:extent cx="5940425" cy="8756231"/>
            <wp:effectExtent l="0" t="0" r="3175" b="6985"/>
            <wp:docPr id="10" name="Рисунок 10" descr="C:\Users\Елена\Desktop\метод. копилка 2021\IMG-20220321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Елена\Desktop\метод. копилка 2021\IMG-20220321-WA0013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56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67DE" w:rsidRDefault="002B67DE" w:rsidP="002B67DE">
      <w:r>
        <w:rPr>
          <w:noProof/>
        </w:rPr>
        <w:lastRenderedPageBreak/>
        <w:drawing>
          <wp:inline distT="0" distB="0" distL="0" distR="0">
            <wp:extent cx="5940425" cy="8090289"/>
            <wp:effectExtent l="0" t="0" r="3175" b="6350"/>
            <wp:docPr id="11" name="Рисунок 11" descr="C:\Users\Елена\Desktop\метод. копилка 2021\IMG-20220321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Елена\Desktop\метод. копилка 2021\IMG-20220321-WA0016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90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67DE" w:rsidRDefault="002B67DE" w:rsidP="002B67DE"/>
    <w:p w:rsidR="002B67DE" w:rsidRDefault="002B67DE" w:rsidP="002B67DE"/>
    <w:p w:rsidR="002B67DE" w:rsidRDefault="002B67DE" w:rsidP="002B67DE"/>
    <w:p w:rsidR="002B67DE" w:rsidRDefault="002B67DE" w:rsidP="002B67DE"/>
    <w:p w:rsidR="002B67DE" w:rsidRDefault="002B67DE" w:rsidP="002B67DE"/>
    <w:p w:rsidR="002B67DE" w:rsidRDefault="002B67DE" w:rsidP="002B67DE"/>
    <w:p w:rsidR="002B67DE" w:rsidRPr="00CD5988" w:rsidRDefault="002B67DE" w:rsidP="00797014">
      <w:r>
        <w:rPr>
          <w:noProof/>
        </w:rPr>
        <w:lastRenderedPageBreak/>
        <w:drawing>
          <wp:inline distT="0" distB="0" distL="0" distR="0">
            <wp:extent cx="4572000" cy="9907270"/>
            <wp:effectExtent l="0" t="0" r="0" b="0"/>
            <wp:docPr id="12" name="Рисунок 12" descr="C:\Users\Елена\Desktop\метод. копилка 2021\IMG-20220321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Елена\Desktop\метод. копилка 2021\IMG-20220321-WA0017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9907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B67DE" w:rsidRPr="00CD5988" w:rsidSect="009241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9C3E27"/>
    <w:multiLevelType w:val="multilevel"/>
    <w:tmpl w:val="4036C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862B1E"/>
    <w:multiLevelType w:val="multilevel"/>
    <w:tmpl w:val="B46AC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A64DC9"/>
    <w:multiLevelType w:val="multilevel"/>
    <w:tmpl w:val="C510A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F7830D1"/>
    <w:multiLevelType w:val="multilevel"/>
    <w:tmpl w:val="04E055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5336741"/>
    <w:multiLevelType w:val="multilevel"/>
    <w:tmpl w:val="D8945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3033"/>
    <w:rsid w:val="00111BD9"/>
    <w:rsid w:val="001C1D19"/>
    <w:rsid w:val="00285800"/>
    <w:rsid w:val="002B67DE"/>
    <w:rsid w:val="004577E2"/>
    <w:rsid w:val="00470F98"/>
    <w:rsid w:val="00486952"/>
    <w:rsid w:val="004F39D4"/>
    <w:rsid w:val="005422B3"/>
    <w:rsid w:val="006D5B96"/>
    <w:rsid w:val="006E3280"/>
    <w:rsid w:val="006E3711"/>
    <w:rsid w:val="00733033"/>
    <w:rsid w:val="00774CB9"/>
    <w:rsid w:val="00797014"/>
    <w:rsid w:val="007A61A2"/>
    <w:rsid w:val="007B525E"/>
    <w:rsid w:val="00890C67"/>
    <w:rsid w:val="008F4292"/>
    <w:rsid w:val="0092410E"/>
    <w:rsid w:val="00A91E51"/>
    <w:rsid w:val="00B06F65"/>
    <w:rsid w:val="00B256D8"/>
    <w:rsid w:val="00CD5988"/>
    <w:rsid w:val="00F6551C"/>
    <w:rsid w:val="00FC60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2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577E2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qFormat/>
    <w:rsid w:val="0073303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3280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303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73303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733033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73303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E328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6">
    <w:name w:val="Normal (Web)"/>
    <w:basedOn w:val="a"/>
    <w:uiPriority w:val="99"/>
    <w:unhideWhenUsed/>
    <w:rsid w:val="006E3280"/>
    <w:pPr>
      <w:spacing w:before="100" w:beforeAutospacing="1" w:after="100" w:afterAutospacing="1"/>
    </w:pPr>
  </w:style>
  <w:style w:type="paragraph" w:styleId="a7">
    <w:name w:val="List Paragraph"/>
    <w:basedOn w:val="a"/>
    <w:uiPriority w:val="34"/>
    <w:qFormat/>
    <w:rsid w:val="006E328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4577E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heauthor">
    <w:name w:val="theauthor"/>
    <w:basedOn w:val="a0"/>
    <w:rsid w:val="004577E2"/>
  </w:style>
  <w:style w:type="paragraph" w:customStyle="1" w:styleId="wp-caption-text">
    <w:name w:val="wp-caption-text"/>
    <w:basedOn w:val="a"/>
    <w:rsid w:val="004577E2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sid w:val="0048695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2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577E2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qFormat/>
    <w:rsid w:val="0073303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3280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303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73303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733033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73303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E328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6">
    <w:name w:val="Normal (Web)"/>
    <w:basedOn w:val="a"/>
    <w:uiPriority w:val="99"/>
    <w:unhideWhenUsed/>
    <w:rsid w:val="006E3280"/>
    <w:pPr>
      <w:spacing w:before="100" w:beforeAutospacing="1" w:after="100" w:afterAutospacing="1"/>
    </w:pPr>
  </w:style>
  <w:style w:type="paragraph" w:styleId="a7">
    <w:name w:val="List Paragraph"/>
    <w:basedOn w:val="a"/>
    <w:uiPriority w:val="34"/>
    <w:qFormat/>
    <w:rsid w:val="006E328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4577E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heauthor">
    <w:name w:val="theauthor"/>
    <w:basedOn w:val="a0"/>
    <w:rsid w:val="004577E2"/>
  </w:style>
  <w:style w:type="paragraph" w:customStyle="1" w:styleId="wp-caption-text">
    <w:name w:val="wp-caption-text"/>
    <w:basedOn w:val="a"/>
    <w:rsid w:val="004577E2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sid w:val="0048695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10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Наука-мать</cp:lastModifiedBy>
  <cp:revision>4</cp:revision>
  <dcterms:created xsi:type="dcterms:W3CDTF">2022-02-16T04:39:00Z</dcterms:created>
  <dcterms:modified xsi:type="dcterms:W3CDTF">2022-03-29T23:25:00Z</dcterms:modified>
</cp:coreProperties>
</file>